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719BB" w14:textId="6E67D87F" w:rsidR="00BF6125" w:rsidRPr="003A227F" w:rsidRDefault="003765EF" w:rsidP="003A227F">
      <w:pPr>
        <w:spacing w:after="0" w:line="276" w:lineRule="auto"/>
        <w:ind w:left="5246" w:firstLine="708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b/>
          <w:kern w:val="1"/>
          <w:lang w:eastAsia="ar-SA"/>
        </w:rPr>
        <w:t xml:space="preserve">Załącznik nr </w:t>
      </w:r>
      <w:r w:rsidR="00254E07">
        <w:rPr>
          <w:rFonts w:ascii="Times New Roman" w:eastAsia="Lucida Sans Unicode" w:hAnsi="Times New Roman" w:cs="Times New Roman"/>
          <w:b/>
          <w:kern w:val="1"/>
          <w:lang w:eastAsia="ar-SA"/>
        </w:rPr>
        <w:t>7</w:t>
      </w:r>
      <w:r w:rsidR="003A227F" w:rsidRPr="003A227F">
        <w:rPr>
          <w:rFonts w:ascii="Times New Roman" w:eastAsia="Lucida Sans Unicode" w:hAnsi="Times New Roman" w:cs="Times New Roman"/>
          <w:b/>
          <w:kern w:val="1"/>
          <w:lang w:eastAsia="ar-SA"/>
        </w:rPr>
        <w:t xml:space="preserve"> do SWZ</w:t>
      </w:r>
    </w:p>
    <w:p w14:paraId="3DF3789B" w14:textId="3CA34AD2" w:rsidR="003A227F" w:rsidRPr="00254E07" w:rsidRDefault="003A227F" w:rsidP="00254E07">
      <w:pPr>
        <w:spacing w:after="0" w:line="276" w:lineRule="auto"/>
        <w:ind w:left="5246" w:firstLine="708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b/>
          <w:kern w:val="1"/>
          <w:lang w:eastAsia="ar-SA"/>
        </w:rPr>
        <w:t xml:space="preserve">Deklaracja o statusie PES </w:t>
      </w:r>
    </w:p>
    <w:p w14:paraId="4DD306C1" w14:textId="77777777" w:rsidR="00FC594F" w:rsidRPr="003A227F" w:rsidRDefault="00FC594F" w:rsidP="003A227F">
      <w:pPr>
        <w:spacing w:after="0" w:line="276" w:lineRule="auto"/>
        <w:ind w:left="5246" w:firstLine="708"/>
        <w:jc w:val="right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33B70290" w14:textId="77777777" w:rsidR="00C4103F" w:rsidRPr="003A227F" w:rsidRDefault="007118F0" w:rsidP="003A227F">
      <w:pPr>
        <w:spacing w:after="0" w:line="276" w:lineRule="auto"/>
        <w:ind w:left="5245" w:right="-142" w:hanging="1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Zamawiający</w:t>
      </w:r>
      <w:r w:rsidR="007936D6" w:rsidRPr="003A227F">
        <w:rPr>
          <w:rFonts w:ascii="Times New Roman" w:eastAsia="Lucida Sans Unicode" w:hAnsi="Times New Roman" w:cs="Times New Roman"/>
          <w:kern w:val="1"/>
          <w:lang w:eastAsia="ar-SA"/>
        </w:rPr>
        <w:t>:</w:t>
      </w:r>
    </w:p>
    <w:p w14:paraId="6ADE1BBE" w14:textId="77777777" w:rsidR="003A227F" w:rsidRPr="003A227F" w:rsidRDefault="008F78E1" w:rsidP="003A227F">
      <w:pPr>
        <w:spacing w:after="0" w:line="276" w:lineRule="auto"/>
        <w:ind w:left="5245" w:right="-142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Zespół Szkół nr 6</w:t>
      </w:r>
    </w:p>
    <w:p w14:paraId="0EEA3019" w14:textId="65DB3917" w:rsidR="007C3705" w:rsidRPr="003A227F" w:rsidRDefault="008F78E1" w:rsidP="003A227F">
      <w:pPr>
        <w:spacing w:after="0" w:line="276" w:lineRule="auto"/>
        <w:ind w:left="5245" w:right="-142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im. Macieja Rataja w Ełku</w:t>
      </w:r>
    </w:p>
    <w:p w14:paraId="4943E422" w14:textId="2A9B30B3" w:rsidR="007E25BD" w:rsidRPr="003A227F" w:rsidRDefault="007C3705" w:rsidP="003A227F">
      <w:pPr>
        <w:spacing w:after="0" w:line="276" w:lineRule="auto"/>
        <w:ind w:left="5109" w:right="-142" w:firstLine="136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ul. </w:t>
      </w:r>
      <w:r w:rsidR="008F78E1" w:rsidRPr="003A227F">
        <w:rPr>
          <w:rFonts w:ascii="Times New Roman" w:eastAsia="Lucida Sans Unicode" w:hAnsi="Times New Roman" w:cs="Times New Roman"/>
          <w:kern w:val="1"/>
          <w:lang w:eastAsia="ar-SA"/>
        </w:rPr>
        <w:t>Kajki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4, </w:t>
      </w:r>
      <w:r w:rsidR="00766C8E"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19-300 Ełk</w:t>
      </w:r>
    </w:p>
    <w:p w14:paraId="4C93B6E8" w14:textId="77777777" w:rsidR="00402145" w:rsidRPr="003A227F" w:rsidRDefault="00402145" w:rsidP="003A227F">
      <w:pPr>
        <w:spacing w:after="0" w:line="276" w:lineRule="auto"/>
        <w:ind w:left="5245" w:right="-142"/>
        <w:rPr>
          <w:rFonts w:ascii="Times New Roman" w:eastAsia="Lucida Sans Unicode" w:hAnsi="Times New Roman" w:cs="Times New Roman"/>
          <w:b/>
          <w:kern w:val="1"/>
          <w:lang w:eastAsia="ar-SA"/>
        </w:rPr>
      </w:pPr>
    </w:p>
    <w:p w14:paraId="6A596D80" w14:textId="77777777" w:rsidR="008253AA" w:rsidRPr="003A227F" w:rsidRDefault="008253AA" w:rsidP="003A227F">
      <w:pPr>
        <w:spacing w:after="0" w:line="276" w:lineRule="auto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Nazwa i adres Wykonawcy: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br/>
        <w:t>...................................................................................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br/>
        <w:t>...................................................................................</w:t>
      </w:r>
    </w:p>
    <w:p w14:paraId="03CAB43A" w14:textId="77777777" w:rsidR="008253AA" w:rsidRPr="003A227F" w:rsidRDefault="008253AA" w:rsidP="003A227F">
      <w:pPr>
        <w:spacing w:after="0" w:line="276" w:lineRule="auto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NIP/REGON: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br/>
        <w:t>...................................................................................</w:t>
      </w:r>
    </w:p>
    <w:p w14:paraId="286FF6BD" w14:textId="77777777" w:rsidR="008253AA" w:rsidRPr="003A227F" w:rsidRDefault="008253AA" w:rsidP="003A227F">
      <w:pPr>
        <w:pStyle w:val="Akapitzlist"/>
        <w:spacing w:after="0" w:line="276" w:lineRule="auto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</w:p>
    <w:p w14:paraId="1CDC6F1A" w14:textId="77777777" w:rsidR="003A227F" w:rsidRDefault="003A227F" w:rsidP="003A227F">
      <w:pPr>
        <w:pStyle w:val="Akapitzlist"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Deklaracja W</w:t>
      </w:r>
      <w:r w:rsidR="008253AA" w:rsidRPr="003A227F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ykonawcy o statusie podmiotu ekonomi</w:t>
      </w:r>
      <w:r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i społecznej </w:t>
      </w:r>
    </w:p>
    <w:p w14:paraId="3C3006B8" w14:textId="4F9F053F" w:rsidR="008253AA" w:rsidRPr="003A227F" w:rsidRDefault="003A227F" w:rsidP="003A227F">
      <w:pPr>
        <w:pStyle w:val="Akapitzlist"/>
        <w:spacing w:after="0" w:line="276" w:lineRule="auto"/>
        <w:jc w:val="center"/>
        <w:rPr>
          <w:rFonts w:ascii="Times New Roman" w:eastAsia="Lucida Sans Unicode" w:hAnsi="Times New Roman" w:cs="Times New Roman"/>
          <w:kern w:val="1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lub o współpracy z </w:t>
      </w:r>
      <w:r w:rsidR="008253AA" w:rsidRPr="003A227F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podmiotem ekonomii społecznej</w:t>
      </w:r>
    </w:p>
    <w:p w14:paraId="20437002" w14:textId="77777777" w:rsidR="008253AA" w:rsidRPr="003A227F" w:rsidRDefault="008253AA" w:rsidP="003A227F">
      <w:p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798401C9" w14:textId="6A97CF3B" w:rsidR="00883142" w:rsidRPr="00883142" w:rsidRDefault="008253AA" w:rsidP="00122A26">
      <w:pPr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Działając w imieniu Wykonawcy, w związku z udziałem w postępowaniu o udzielenie zamówienia publicznego pn.:</w:t>
      </w:r>
      <w:r w:rsidR="00254E07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 </w:t>
      </w:r>
      <w:r w:rsidR="00883142" w:rsidRPr="00883142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Wsparcie nauczycieli ZS6 oraz uczniów kształcących się w zawodzie Cukiernik, Technik Handlowiec i Sprzedawca w BS w zakresie r</w:t>
      </w:r>
      <w:r w:rsidR="00122A26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ozwoju kompetencji zawodowych w </w:t>
      </w:r>
      <w:r w:rsidR="00883142" w:rsidRPr="00883142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ramach projektu „Zawodowcy z pasją w Zespole Szkół nr 6 im. Macieja Rataja w Ełku cz. II” w podziale na 3 części</w:t>
      </w:r>
      <w:r w:rsidR="002F6F89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;</w:t>
      </w:r>
    </w:p>
    <w:p w14:paraId="52F5D3D0" w14:textId="16CE8D48" w:rsidR="008253AA" w:rsidRPr="003A227F" w:rsidRDefault="008253AA" w:rsidP="00122A26">
      <w:p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br/>
        <w:t>oświadczam, że:</w:t>
      </w:r>
    </w:p>
    <w:p w14:paraId="3BCBBD1C" w14:textId="48BF2CD3" w:rsidR="008253AA" w:rsidRPr="003A227F" w:rsidRDefault="008253AA" w:rsidP="00122A26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MS Gothic" w:eastAsia="MS Gothic" w:hAnsi="MS Gothic" w:cs="MS Gothic" w:hint="eastAsia"/>
          <w:kern w:val="1"/>
          <w:lang w:eastAsia="ar-SA"/>
        </w:rPr>
        <w:t>☐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Wykonawca jest podmiotem ekonomii społecznej w rozumieniu art. 2 pkt 5 ustawy z dnia 5 sierpnia 2022 r. o ekonomii społecznej </w:t>
      </w:r>
      <w:r w:rsidR="00122A26">
        <w:rPr>
          <w:rFonts w:ascii="Times New Roman" w:eastAsia="Lucida Sans Unicode" w:hAnsi="Times New Roman" w:cs="Times New Roman"/>
          <w:i/>
          <w:kern w:val="1"/>
          <w:lang w:eastAsia="ar-SA"/>
        </w:rPr>
        <w:t>(Dz.U. z 2025</w:t>
      </w:r>
      <w:r w:rsidRPr="00122A26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 r. poz. </w:t>
      </w:r>
      <w:r w:rsidR="00122A26">
        <w:rPr>
          <w:rFonts w:ascii="Times New Roman" w:eastAsia="Lucida Sans Unicode" w:hAnsi="Times New Roman" w:cs="Times New Roman"/>
          <w:i/>
          <w:kern w:val="1"/>
          <w:lang w:eastAsia="ar-SA"/>
        </w:rPr>
        <w:t>806 ze zm.</w:t>
      </w:r>
      <w:r w:rsidRPr="00122A26">
        <w:rPr>
          <w:rFonts w:ascii="Times New Roman" w:eastAsia="Lucida Sans Unicode" w:hAnsi="Times New Roman" w:cs="Times New Roman"/>
          <w:i/>
          <w:kern w:val="1"/>
          <w:lang w:eastAsia="ar-SA"/>
        </w:rPr>
        <w:t>).</w:t>
      </w:r>
    </w:p>
    <w:p w14:paraId="1222C041" w14:textId="77777777" w:rsidR="008253AA" w:rsidRPr="003A227F" w:rsidRDefault="008253AA" w:rsidP="00122A26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lub</w:t>
      </w:r>
    </w:p>
    <w:p w14:paraId="5CF5F74E" w14:textId="77777777" w:rsidR="00122A26" w:rsidRDefault="008253AA" w:rsidP="00122A26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MS Gothic" w:eastAsia="MS Gothic" w:hAnsi="MS Gothic" w:cs="MS Gothic" w:hint="eastAsia"/>
          <w:kern w:val="1"/>
          <w:lang w:eastAsia="ar-SA"/>
        </w:rPr>
        <w:t>☐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Wykonawca deklaruje współpracę z podmiotem ekonomii społecznej przy realizacji zamówienia, w zakresie:</w:t>
      </w:r>
    </w:p>
    <w:p w14:paraId="5A36325D" w14:textId="6927711E" w:rsidR="008253AA" w:rsidRPr="003A227F" w:rsidRDefault="008253AA" w:rsidP="00122A26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........................................................................................................................................... 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br/>
        <w:t>(opisać zakres współpracy, np. dostawa, podwykonawstwo, usługi towarzyszące)</w:t>
      </w:r>
    </w:p>
    <w:p w14:paraId="4A45167F" w14:textId="10A0F4E8" w:rsidR="00DB2049" w:rsidRPr="003A227F" w:rsidRDefault="00DB2049" w:rsidP="00122A26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lub</w:t>
      </w:r>
    </w:p>
    <w:p w14:paraId="2762C882" w14:textId="69116A9C" w:rsidR="00DB2049" w:rsidRPr="003A227F" w:rsidRDefault="00DB2049" w:rsidP="00122A26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MS Gothic" w:eastAsia="MS Gothic" w:hAnsi="MS Gothic" w:cs="MS Gothic" w:hint="eastAsia"/>
          <w:kern w:val="1"/>
          <w:lang w:eastAsia="ar-SA"/>
        </w:rPr>
        <w:t>☐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Wykonawca </w:t>
      </w:r>
      <w:r w:rsidR="00254E07">
        <w:rPr>
          <w:rFonts w:ascii="Times New Roman" w:eastAsia="Lucida Sans Unicode" w:hAnsi="Times New Roman" w:cs="Times New Roman"/>
          <w:kern w:val="1"/>
          <w:lang w:eastAsia="ar-SA"/>
        </w:rPr>
        <w:t xml:space="preserve">nie 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jest podmiotem ekonomii społecznej</w:t>
      </w:r>
      <w:r w:rsidR="00254E07">
        <w:rPr>
          <w:rFonts w:ascii="Times New Roman" w:eastAsia="Lucida Sans Unicode" w:hAnsi="Times New Roman" w:cs="Times New Roman"/>
          <w:kern w:val="1"/>
          <w:lang w:eastAsia="ar-SA"/>
        </w:rPr>
        <w:t xml:space="preserve"> i nie </w:t>
      </w:r>
      <w:r w:rsidR="00122A26">
        <w:rPr>
          <w:rFonts w:ascii="Times New Roman" w:eastAsia="Lucida Sans Unicode" w:hAnsi="Times New Roman" w:cs="Times New Roman"/>
          <w:kern w:val="1"/>
          <w:lang w:eastAsia="ar-SA"/>
        </w:rPr>
        <w:t>deklaruje współpracę z </w:t>
      </w:r>
      <w:r w:rsidR="00254E07" w:rsidRPr="003A227F">
        <w:rPr>
          <w:rFonts w:ascii="Times New Roman" w:eastAsia="Lucida Sans Unicode" w:hAnsi="Times New Roman" w:cs="Times New Roman"/>
          <w:kern w:val="1"/>
          <w:lang w:eastAsia="ar-SA"/>
        </w:rPr>
        <w:t>podmiotem ekonomii społecznej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w rozumieniu art. 2 pkt 5 ust</w:t>
      </w:r>
      <w:r w:rsidR="00122A26">
        <w:rPr>
          <w:rFonts w:ascii="Times New Roman" w:eastAsia="Lucida Sans Unicode" w:hAnsi="Times New Roman" w:cs="Times New Roman"/>
          <w:kern w:val="1"/>
          <w:lang w:eastAsia="ar-SA"/>
        </w:rPr>
        <w:t>awy z dnia 5 sierpnia 2022 r. o 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ekonomii społecznej </w:t>
      </w:r>
      <w:r w:rsidRPr="00122A26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(Dz.U. z </w:t>
      </w:r>
      <w:r w:rsidR="00122A26">
        <w:rPr>
          <w:rFonts w:ascii="Times New Roman" w:eastAsia="Lucida Sans Unicode" w:hAnsi="Times New Roman" w:cs="Times New Roman"/>
          <w:i/>
          <w:kern w:val="1"/>
          <w:lang w:eastAsia="ar-SA"/>
        </w:rPr>
        <w:t>2025</w:t>
      </w:r>
      <w:r w:rsidRPr="00122A26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 r. poz. </w:t>
      </w:r>
      <w:r w:rsidR="00122A26">
        <w:rPr>
          <w:rFonts w:ascii="Times New Roman" w:eastAsia="Lucida Sans Unicode" w:hAnsi="Times New Roman" w:cs="Times New Roman"/>
          <w:i/>
          <w:kern w:val="1"/>
          <w:lang w:eastAsia="ar-SA"/>
        </w:rPr>
        <w:t>806 ze zm.</w:t>
      </w:r>
      <w:r w:rsidR="00122A26" w:rsidRPr="00122A26">
        <w:rPr>
          <w:rFonts w:ascii="Times New Roman" w:eastAsia="Lucida Sans Unicode" w:hAnsi="Times New Roman" w:cs="Times New Roman"/>
          <w:i/>
          <w:kern w:val="1"/>
          <w:lang w:eastAsia="ar-SA"/>
        </w:rPr>
        <w:t>)</w:t>
      </w:r>
    </w:p>
    <w:p w14:paraId="036AF89D" w14:textId="77777777" w:rsidR="003A227F" w:rsidRDefault="003A227F" w:rsidP="00122A26">
      <w:p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6C36EED4" w14:textId="77777777" w:rsidR="008253AA" w:rsidRPr="003A227F" w:rsidRDefault="008253AA" w:rsidP="00122A26">
      <w:p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W przypadku wyboru naszej oferty zobowiązujemy się do przedstawienia, na wezwanie Zamawiającego, dokumentów potwierdzających status PES lub zakres współpracy z takim podmiotem.</w:t>
      </w:r>
    </w:p>
    <w:p w14:paraId="67D4D436" w14:textId="77777777" w:rsidR="003A227F" w:rsidRPr="003A227F" w:rsidRDefault="003A227F" w:rsidP="003A227F">
      <w:pPr>
        <w:spacing w:after="0" w:line="276" w:lineRule="auto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7F041520" w14:textId="1753C6FA" w:rsidR="003765EF" w:rsidRPr="003A227F" w:rsidRDefault="008253AA" w:rsidP="003A227F">
      <w:pPr>
        <w:spacing w:after="0" w:line="276" w:lineRule="auto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.............................................................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ab/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ab/>
      </w:r>
      <w:r w:rsid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           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.............................................................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br/>
      </w:r>
      <w:r w:rsidR="003A227F"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 xml:space="preserve">             </w:t>
      </w:r>
      <w:r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 xml:space="preserve">(miejscowość, data) </w:t>
      </w:r>
      <w:r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ab/>
      </w:r>
      <w:r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ab/>
      </w:r>
      <w:r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ab/>
      </w:r>
      <w:r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ab/>
      </w:r>
      <w:r w:rsidR="003A227F"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 xml:space="preserve">  </w:t>
      </w:r>
      <w:r w:rsid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ab/>
        <w:t xml:space="preserve">              </w:t>
      </w:r>
      <w:bookmarkStart w:id="0" w:name="_GoBack"/>
      <w:bookmarkEnd w:id="0"/>
      <w:r w:rsidR="003A227F"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 xml:space="preserve">          </w:t>
      </w:r>
      <w:r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t>(podpis Wykonawcy)</w:t>
      </w:r>
      <w:r w:rsidRPr="00122A26">
        <w:rPr>
          <w:rFonts w:ascii="Times New Roman" w:eastAsia="Lucida Sans Unicode" w:hAnsi="Times New Roman" w:cs="Times New Roman"/>
          <w:i/>
          <w:kern w:val="1"/>
          <w:sz w:val="16"/>
          <w:szCs w:val="16"/>
          <w:lang w:eastAsia="ar-SA"/>
        </w:rPr>
        <w:br/>
      </w:r>
      <w:r w:rsidR="003765EF"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</w:p>
    <w:sectPr w:rsidR="003765EF" w:rsidRPr="003A227F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A005B" w14:textId="77777777" w:rsidR="00AB4791" w:rsidRDefault="00AB4791" w:rsidP="0038231F">
      <w:pPr>
        <w:spacing w:after="0" w:line="240" w:lineRule="auto"/>
      </w:pPr>
      <w:r>
        <w:separator/>
      </w:r>
    </w:p>
  </w:endnote>
  <w:endnote w:type="continuationSeparator" w:id="0">
    <w:p w14:paraId="49F1EB78" w14:textId="77777777" w:rsidR="00AB4791" w:rsidRDefault="00AB47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EDEF2" w14:textId="77777777" w:rsidR="00766C8E" w:rsidRDefault="00766C8E" w:rsidP="00766C8E">
    <w:pPr>
      <w:pStyle w:val="Stopka"/>
      <w:tabs>
        <w:tab w:val="right" w:pos="9354"/>
      </w:tabs>
      <w:rPr>
        <w:rFonts w:cs="Open Sans"/>
        <w:sz w:val="16"/>
        <w:szCs w:val="16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684"/>
      <w:gridCol w:w="6788"/>
      <w:gridCol w:w="1098"/>
    </w:tblGrid>
    <w:tr w:rsidR="00766C8E" w14:paraId="0EE5344F" w14:textId="77777777" w:rsidTr="00D74E01">
      <w:trPr>
        <w:trHeight w:val="97"/>
      </w:trPr>
      <w:tc>
        <w:tcPr>
          <w:tcW w:w="1684" w:type="dxa"/>
        </w:tcPr>
        <w:p w14:paraId="5C5BB72A" w14:textId="77777777" w:rsidR="00766C8E" w:rsidRDefault="00766C8E" w:rsidP="00D74E01">
          <w:pPr>
            <w:pStyle w:val="Stopka"/>
          </w:pPr>
        </w:p>
      </w:tc>
      <w:tc>
        <w:tcPr>
          <w:tcW w:w="6788" w:type="dxa"/>
        </w:tcPr>
        <w:p w14:paraId="458EAA83" w14:textId="77777777" w:rsidR="00766C8E" w:rsidRPr="00A5673C" w:rsidRDefault="00766C8E" w:rsidP="00D74E01">
          <w:pPr>
            <w:pStyle w:val="Footertextdesign"/>
          </w:pPr>
        </w:p>
      </w:tc>
      <w:tc>
        <w:tcPr>
          <w:tcW w:w="1098" w:type="dxa"/>
        </w:tcPr>
        <w:p w14:paraId="0D303EC8" w14:textId="77777777" w:rsidR="00766C8E" w:rsidRPr="00AB65AF" w:rsidRDefault="00766C8E" w:rsidP="00D74E01">
          <w:pPr>
            <w:pStyle w:val="Stopka"/>
          </w:pPr>
        </w:p>
      </w:tc>
    </w:tr>
  </w:tbl>
  <w:p w14:paraId="0A147047" w14:textId="77777777" w:rsidR="00766C8E" w:rsidRPr="008F3016" w:rsidRDefault="00766C8E" w:rsidP="00766C8E">
    <w:pPr>
      <w:pStyle w:val="Stopka"/>
      <w:tabs>
        <w:tab w:val="right" w:pos="9354"/>
      </w:tabs>
      <w:rPr>
        <w:sz w:val="14"/>
        <w:szCs w:val="14"/>
      </w:rPr>
    </w:pPr>
  </w:p>
  <w:p w14:paraId="4D240266" w14:textId="77777777" w:rsidR="001C6945" w:rsidRDefault="001C6945" w:rsidP="007C37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BBEB8" w14:textId="77777777" w:rsidR="00AB4791" w:rsidRDefault="00AB4791" w:rsidP="0038231F">
      <w:pPr>
        <w:spacing w:after="0" w:line="240" w:lineRule="auto"/>
      </w:pPr>
      <w:r>
        <w:separator/>
      </w:r>
    </w:p>
  </w:footnote>
  <w:footnote w:type="continuationSeparator" w:id="0">
    <w:p w14:paraId="396A9449" w14:textId="77777777" w:rsidR="00AB4791" w:rsidRDefault="00AB47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1BF27" w14:textId="11C6C09B" w:rsidR="00B13A76" w:rsidRPr="00A90A4C" w:rsidRDefault="008F78E1" w:rsidP="00B13A76">
    <w:pPr>
      <w:pStyle w:val="Nagwek"/>
    </w:pPr>
    <w:r>
      <w:rPr>
        <w:noProof/>
        <w:lang w:eastAsia="pl-PL"/>
      </w:rPr>
      <w:drawing>
        <wp:inline distT="0" distB="0" distL="0" distR="0" wp14:anchorId="10D7C371" wp14:editId="05F7B20E">
          <wp:extent cx="5760720" cy="911860"/>
          <wp:effectExtent l="0" t="0" r="0" b="2540"/>
          <wp:docPr id="166331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8F3382" w14:textId="77777777" w:rsidR="00B13A76" w:rsidRDefault="00B13A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72819"/>
    <w:multiLevelType w:val="hybridMultilevel"/>
    <w:tmpl w:val="E4949BE0"/>
    <w:lvl w:ilvl="0" w:tplc="619E7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F18"/>
    <w:rsid w:val="00030443"/>
    <w:rsid w:val="000538A9"/>
    <w:rsid w:val="000613EB"/>
    <w:rsid w:val="000732DA"/>
    <w:rsid w:val="000809B6"/>
    <w:rsid w:val="000817F4"/>
    <w:rsid w:val="000B1025"/>
    <w:rsid w:val="000B1F47"/>
    <w:rsid w:val="000C021E"/>
    <w:rsid w:val="000D03AF"/>
    <w:rsid w:val="000D269D"/>
    <w:rsid w:val="000D73C4"/>
    <w:rsid w:val="000E0B34"/>
    <w:rsid w:val="000E4D37"/>
    <w:rsid w:val="000F1229"/>
    <w:rsid w:val="000F2452"/>
    <w:rsid w:val="000F4C8A"/>
    <w:rsid w:val="0010384A"/>
    <w:rsid w:val="00103B61"/>
    <w:rsid w:val="0011121A"/>
    <w:rsid w:val="00111A87"/>
    <w:rsid w:val="00122A26"/>
    <w:rsid w:val="001274DA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4C82"/>
    <w:rsid w:val="002152A3"/>
    <w:rsid w:val="002167D3"/>
    <w:rsid w:val="00216AFF"/>
    <w:rsid w:val="0022238D"/>
    <w:rsid w:val="002338A0"/>
    <w:rsid w:val="002421AA"/>
    <w:rsid w:val="0024732C"/>
    <w:rsid w:val="0025263C"/>
    <w:rsid w:val="0025358A"/>
    <w:rsid w:val="00254E07"/>
    <w:rsid w:val="00255142"/>
    <w:rsid w:val="00262DAA"/>
    <w:rsid w:val="00267089"/>
    <w:rsid w:val="0027560C"/>
    <w:rsid w:val="00287BCD"/>
    <w:rsid w:val="002C42F8"/>
    <w:rsid w:val="002C4948"/>
    <w:rsid w:val="002E088E"/>
    <w:rsid w:val="002E3DB7"/>
    <w:rsid w:val="002E641A"/>
    <w:rsid w:val="002F6A6E"/>
    <w:rsid w:val="002F6F89"/>
    <w:rsid w:val="00300674"/>
    <w:rsid w:val="00304292"/>
    <w:rsid w:val="00307A36"/>
    <w:rsid w:val="00313911"/>
    <w:rsid w:val="003178CE"/>
    <w:rsid w:val="00324788"/>
    <w:rsid w:val="003416FE"/>
    <w:rsid w:val="0034230E"/>
    <w:rsid w:val="003636E7"/>
    <w:rsid w:val="003662CE"/>
    <w:rsid w:val="003761EA"/>
    <w:rsid w:val="003765EF"/>
    <w:rsid w:val="0038231F"/>
    <w:rsid w:val="00391348"/>
    <w:rsid w:val="00392EC7"/>
    <w:rsid w:val="00397A3C"/>
    <w:rsid w:val="003A227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145"/>
    <w:rsid w:val="00417CFC"/>
    <w:rsid w:val="00434CC2"/>
    <w:rsid w:val="0045419D"/>
    <w:rsid w:val="00463284"/>
    <w:rsid w:val="00466838"/>
    <w:rsid w:val="004761C6"/>
    <w:rsid w:val="00484F88"/>
    <w:rsid w:val="004A17F7"/>
    <w:rsid w:val="004A3A3E"/>
    <w:rsid w:val="004B00A9"/>
    <w:rsid w:val="004B7404"/>
    <w:rsid w:val="004C2AB0"/>
    <w:rsid w:val="004C43B8"/>
    <w:rsid w:val="004C6E54"/>
    <w:rsid w:val="004D02C2"/>
    <w:rsid w:val="004D5679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621"/>
    <w:rsid w:val="0053130C"/>
    <w:rsid w:val="005319CA"/>
    <w:rsid w:val="0055199E"/>
    <w:rsid w:val="0056197B"/>
    <w:rsid w:val="005641F0"/>
    <w:rsid w:val="00567749"/>
    <w:rsid w:val="00596E94"/>
    <w:rsid w:val="005A73FB"/>
    <w:rsid w:val="005D0BB4"/>
    <w:rsid w:val="005D5129"/>
    <w:rsid w:val="005E176A"/>
    <w:rsid w:val="006143AB"/>
    <w:rsid w:val="00624B05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4A46"/>
    <w:rsid w:val="00726CF2"/>
    <w:rsid w:val="00730531"/>
    <w:rsid w:val="00746532"/>
    <w:rsid w:val="007530E5"/>
    <w:rsid w:val="00766C8E"/>
    <w:rsid w:val="00770E09"/>
    <w:rsid w:val="00776F97"/>
    <w:rsid w:val="00781508"/>
    <w:rsid w:val="007840F2"/>
    <w:rsid w:val="00784502"/>
    <w:rsid w:val="007936D6"/>
    <w:rsid w:val="0079713A"/>
    <w:rsid w:val="007971A5"/>
    <w:rsid w:val="007C3705"/>
    <w:rsid w:val="007E25BD"/>
    <w:rsid w:val="007E2F69"/>
    <w:rsid w:val="007F1712"/>
    <w:rsid w:val="00804F07"/>
    <w:rsid w:val="008218C4"/>
    <w:rsid w:val="008253AA"/>
    <w:rsid w:val="00825B6E"/>
    <w:rsid w:val="00830AB1"/>
    <w:rsid w:val="00840AC8"/>
    <w:rsid w:val="0084469A"/>
    <w:rsid w:val="00852508"/>
    <w:rsid w:val="008560CF"/>
    <w:rsid w:val="008662FD"/>
    <w:rsid w:val="00874044"/>
    <w:rsid w:val="00875011"/>
    <w:rsid w:val="00883142"/>
    <w:rsid w:val="00885C9A"/>
    <w:rsid w:val="00892E48"/>
    <w:rsid w:val="008A43E9"/>
    <w:rsid w:val="008A5BE7"/>
    <w:rsid w:val="008B2FF1"/>
    <w:rsid w:val="008B51D2"/>
    <w:rsid w:val="008C197E"/>
    <w:rsid w:val="008C6DF8"/>
    <w:rsid w:val="008D0487"/>
    <w:rsid w:val="008E3274"/>
    <w:rsid w:val="008F3818"/>
    <w:rsid w:val="008F78E1"/>
    <w:rsid w:val="00911687"/>
    <w:rsid w:val="009129F3"/>
    <w:rsid w:val="00920F98"/>
    <w:rsid w:val="009301A2"/>
    <w:rsid w:val="009375EB"/>
    <w:rsid w:val="009469C7"/>
    <w:rsid w:val="00956C26"/>
    <w:rsid w:val="00975C49"/>
    <w:rsid w:val="009825A4"/>
    <w:rsid w:val="009A397D"/>
    <w:rsid w:val="009B2511"/>
    <w:rsid w:val="009C0C6C"/>
    <w:rsid w:val="009C6DDE"/>
    <w:rsid w:val="009D314C"/>
    <w:rsid w:val="00A058AD"/>
    <w:rsid w:val="00A0658E"/>
    <w:rsid w:val="00A13B81"/>
    <w:rsid w:val="00A1401D"/>
    <w:rsid w:val="00A1471A"/>
    <w:rsid w:val="00A16344"/>
    <w:rsid w:val="00A1685D"/>
    <w:rsid w:val="00A27203"/>
    <w:rsid w:val="00A3431A"/>
    <w:rsid w:val="00A347DE"/>
    <w:rsid w:val="00A36E95"/>
    <w:rsid w:val="00A56074"/>
    <w:rsid w:val="00A56607"/>
    <w:rsid w:val="00A57734"/>
    <w:rsid w:val="00A62798"/>
    <w:rsid w:val="00A67647"/>
    <w:rsid w:val="00A72FE4"/>
    <w:rsid w:val="00A776FE"/>
    <w:rsid w:val="00AB39E6"/>
    <w:rsid w:val="00AB4791"/>
    <w:rsid w:val="00AB5E32"/>
    <w:rsid w:val="00AB71A8"/>
    <w:rsid w:val="00AE2514"/>
    <w:rsid w:val="00AE6FF2"/>
    <w:rsid w:val="00AF33BF"/>
    <w:rsid w:val="00AF69CC"/>
    <w:rsid w:val="00B01B85"/>
    <w:rsid w:val="00B119F4"/>
    <w:rsid w:val="00B13A76"/>
    <w:rsid w:val="00B15219"/>
    <w:rsid w:val="00B154B4"/>
    <w:rsid w:val="00B22BBE"/>
    <w:rsid w:val="00B3340A"/>
    <w:rsid w:val="00B34C09"/>
    <w:rsid w:val="00B35FDB"/>
    <w:rsid w:val="00B37134"/>
    <w:rsid w:val="00B40FC8"/>
    <w:rsid w:val="00B569A4"/>
    <w:rsid w:val="00B62E0E"/>
    <w:rsid w:val="00B80D0E"/>
    <w:rsid w:val="00B93EA6"/>
    <w:rsid w:val="00B945FD"/>
    <w:rsid w:val="00BA7985"/>
    <w:rsid w:val="00BD06C3"/>
    <w:rsid w:val="00BD4827"/>
    <w:rsid w:val="00BD4A25"/>
    <w:rsid w:val="00BE6787"/>
    <w:rsid w:val="00BF1F3F"/>
    <w:rsid w:val="00BF6125"/>
    <w:rsid w:val="00C00C2E"/>
    <w:rsid w:val="00C22538"/>
    <w:rsid w:val="00C4103F"/>
    <w:rsid w:val="00C43C2B"/>
    <w:rsid w:val="00C456FB"/>
    <w:rsid w:val="00C57DEB"/>
    <w:rsid w:val="00C75633"/>
    <w:rsid w:val="00C757B7"/>
    <w:rsid w:val="00C84026"/>
    <w:rsid w:val="00C924B9"/>
    <w:rsid w:val="00C959EF"/>
    <w:rsid w:val="00CA5F28"/>
    <w:rsid w:val="00CC6896"/>
    <w:rsid w:val="00CE22FF"/>
    <w:rsid w:val="00CE6400"/>
    <w:rsid w:val="00CF4A74"/>
    <w:rsid w:val="00D34D9A"/>
    <w:rsid w:val="00D36946"/>
    <w:rsid w:val="00D409DE"/>
    <w:rsid w:val="00D42C9B"/>
    <w:rsid w:val="00D44CE0"/>
    <w:rsid w:val="00D47D38"/>
    <w:rsid w:val="00D566E2"/>
    <w:rsid w:val="00D7532C"/>
    <w:rsid w:val="00DA2B97"/>
    <w:rsid w:val="00DB2049"/>
    <w:rsid w:val="00DC3F44"/>
    <w:rsid w:val="00DD146A"/>
    <w:rsid w:val="00DD1F06"/>
    <w:rsid w:val="00DD3E9D"/>
    <w:rsid w:val="00DE73EE"/>
    <w:rsid w:val="00DF1470"/>
    <w:rsid w:val="00DF3FA5"/>
    <w:rsid w:val="00E14552"/>
    <w:rsid w:val="00E15D59"/>
    <w:rsid w:val="00E21B42"/>
    <w:rsid w:val="00E30517"/>
    <w:rsid w:val="00E33598"/>
    <w:rsid w:val="00E42CC3"/>
    <w:rsid w:val="00E55512"/>
    <w:rsid w:val="00E572F0"/>
    <w:rsid w:val="00E66D03"/>
    <w:rsid w:val="00E70601"/>
    <w:rsid w:val="00E84879"/>
    <w:rsid w:val="00E86A2B"/>
    <w:rsid w:val="00EA74CD"/>
    <w:rsid w:val="00EB3286"/>
    <w:rsid w:val="00EC21D7"/>
    <w:rsid w:val="00ED35D0"/>
    <w:rsid w:val="00ED5A6C"/>
    <w:rsid w:val="00EE4535"/>
    <w:rsid w:val="00EE4BC8"/>
    <w:rsid w:val="00EE55ED"/>
    <w:rsid w:val="00EE7725"/>
    <w:rsid w:val="00EF0EBB"/>
    <w:rsid w:val="00EF741B"/>
    <w:rsid w:val="00EF74CA"/>
    <w:rsid w:val="00F014B6"/>
    <w:rsid w:val="00F053EC"/>
    <w:rsid w:val="00F14B53"/>
    <w:rsid w:val="00F2074D"/>
    <w:rsid w:val="00F33AC3"/>
    <w:rsid w:val="00F365F2"/>
    <w:rsid w:val="00F54680"/>
    <w:rsid w:val="00F76293"/>
    <w:rsid w:val="00F95FDD"/>
    <w:rsid w:val="00FB7965"/>
    <w:rsid w:val="00FC0667"/>
    <w:rsid w:val="00FC594F"/>
    <w:rsid w:val="00FD14A2"/>
    <w:rsid w:val="00FE5AD8"/>
    <w:rsid w:val="00FE7798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40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B326C-A122-44BB-83D3-C22C3A56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</cp:lastModifiedBy>
  <cp:revision>7</cp:revision>
  <cp:lastPrinted>2025-12-02T10:51:00Z</cp:lastPrinted>
  <dcterms:created xsi:type="dcterms:W3CDTF">2025-07-17T08:33:00Z</dcterms:created>
  <dcterms:modified xsi:type="dcterms:W3CDTF">2025-12-02T10:54:00Z</dcterms:modified>
</cp:coreProperties>
</file>